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AD81" w14:textId="1ADCBF91" w:rsidR="003A6BB0" w:rsidRDefault="0089429B" w:rsidP="0089429B">
      <w:pPr>
        <w:jc w:val="right"/>
      </w:pPr>
      <w:r>
        <w:t>Главному судье</w:t>
      </w:r>
      <w:r w:rsidR="00630CDC">
        <w:t xml:space="preserve"> </w:t>
      </w:r>
      <w:r w:rsidR="00483634">
        <w:t>финального</w:t>
      </w:r>
      <w:r w:rsidR="00630CDC">
        <w:t xml:space="preserve"> этапа</w:t>
      </w:r>
      <w:r>
        <w:br/>
        <w:t>областных соревнований</w:t>
      </w:r>
      <w:r>
        <w:br/>
        <w:t>по бадминтону</w:t>
      </w:r>
      <w:r w:rsidRPr="0089429B">
        <w:t xml:space="preserve"> </w:t>
      </w:r>
      <w:r>
        <w:t>«Кубок</w:t>
      </w:r>
      <w:r>
        <w:br/>
        <w:t>Саратовской области по</w:t>
      </w:r>
      <w:r>
        <w:br/>
        <w:t>бадминтону» среди</w:t>
      </w:r>
      <w:r>
        <w:br/>
        <w:t>любителей и ветеранов</w:t>
      </w:r>
    </w:p>
    <w:p w14:paraId="2728F1D0" w14:textId="68D1751A" w:rsidR="0089429B" w:rsidRDefault="0089429B" w:rsidP="0089429B">
      <w:pPr>
        <w:jc w:val="right"/>
      </w:pPr>
    </w:p>
    <w:p w14:paraId="54A5F05E" w14:textId="77777777" w:rsidR="0089429B" w:rsidRDefault="0089429B" w:rsidP="0089429B">
      <w:pPr>
        <w:jc w:val="center"/>
      </w:pPr>
    </w:p>
    <w:p w14:paraId="7C92D735" w14:textId="77777777" w:rsidR="0089429B" w:rsidRDefault="0089429B" w:rsidP="0089429B">
      <w:pPr>
        <w:jc w:val="center"/>
      </w:pPr>
    </w:p>
    <w:p w14:paraId="46865DA8" w14:textId="2857075D" w:rsidR="0089429B" w:rsidRDefault="0089429B" w:rsidP="0089429B">
      <w:pPr>
        <w:jc w:val="center"/>
        <w:rPr>
          <w:sz w:val="36"/>
          <w:szCs w:val="36"/>
        </w:rPr>
      </w:pPr>
      <w:r w:rsidRPr="0089429B">
        <w:rPr>
          <w:sz w:val="36"/>
          <w:szCs w:val="36"/>
        </w:rPr>
        <w:t>Заявление</w:t>
      </w:r>
    </w:p>
    <w:p w14:paraId="2C248524" w14:textId="21ADD7AC" w:rsidR="0089429B" w:rsidRDefault="0089429B" w:rsidP="0089429B">
      <w:pPr>
        <w:ind w:firstLine="851"/>
        <w:jc w:val="both"/>
      </w:pPr>
      <w:r>
        <w:t>Прошу допустить меня _______________________________________________ для участия в</w:t>
      </w:r>
      <w:r w:rsidR="00630CDC">
        <w:t xml:space="preserve"> </w:t>
      </w:r>
      <w:r w:rsidR="005E20C6">
        <w:t>финальном</w:t>
      </w:r>
      <w:r w:rsidR="00630CDC">
        <w:t xml:space="preserve"> этапе </w:t>
      </w:r>
      <w:r>
        <w:t xml:space="preserve">областных соревнованиях по бадминтону «Кубок Саратовской области по бадминтону» среди любителей и ветеранов </w:t>
      </w:r>
      <w:r w:rsidR="005E20C6">
        <w:t>17-18</w:t>
      </w:r>
      <w:r>
        <w:t xml:space="preserve"> </w:t>
      </w:r>
      <w:r w:rsidR="005E20C6">
        <w:t>декабря</w:t>
      </w:r>
      <w:r>
        <w:t xml:space="preserve"> 2022 года без наличия документа о медицинском допуске к соревнованиям.</w:t>
      </w:r>
    </w:p>
    <w:p w14:paraId="2DC23F0C" w14:textId="783D1563" w:rsidR="0089429B" w:rsidRDefault="0089429B" w:rsidP="0089429B">
      <w:pPr>
        <w:ind w:firstLine="851"/>
        <w:jc w:val="both"/>
      </w:pPr>
      <w:r>
        <w:t>Ответственность за состояние своего здоровья во время проведения соревнований беру на себя.</w:t>
      </w:r>
    </w:p>
    <w:p w14:paraId="5A6A80AF" w14:textId="6472A4E9" w:rsidR="0089429B" w:rsidRDefault="0089429B" w:rsidP="0089429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9429B" w14:paraId="7F478FB1" w14:textId="77777777" w:rsidTr="0089429B">
        <w:tc>
          <w:tcPr>
            <w:tcW w:w="5381" w:type="dxa"/>
          </w:tcPr>
          <w:p w14:paraId="502D6630" w14:textId="6843CEF6" w:rsidR="0089429B" w:rsidRDefault="0089429B" w:rsidP="0089429B">
            <w:pPr>
              <w:jc w:val="center"/>
            </w:pPr>
            <w:r>
              <w:t>_____________________</w:t>
            </w:r>
            <w:r>
              <w:br/>
              <w:t>дата</w:t>
            </w:r>
          </w:p>
        </w:tc>
        <w:tc>
          <w:tcPr>
            <w:tcW w:w="5381" w:type="dxa"/>
          </w:tcPr>
          <w:p w14:paraId="78B628C9" w14:textId="1668C694" w:rsidR="0089429B" w:rsidRDefault="0089429B" w:rsidP="0089429B">
            <w:pPr>
              <w:jc w:val="center"/>
            </w:pPr>
            <w:r>
              <w:t>_____________________</w:t>
            </w:r>
            <w:r>
              <w:br/>
              <w:t>подпись</w:t>
            </w:r>
          </w:p>
        </w:tc>
      </w:tr>
    </w:tbl>
    <w:p w14:paraId="1D2D6706" w14:textId="77777777" w:rsidR="0089429B" w:rsidRDefault="0089429B" w:rsidP="0089429B"/>
    <w:sectPr w:rsidR="0089429B" w:rsidSect="008942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9B"/>
    <w:rsid w:val="003A6BB0"/>
    <w:rsid w:val="00483634"/>
    <w:rsid w:val="005E20C6"/>
    <w:rsid w:val="00630CDC"/>
    <w:rsid w:val="0089429B"/>
    <w:rsid w:val="00E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5A25"/>
  <w15:chartTrackingRefBased/>
  <w15:docId w15:val="{FD5486DE-E0D4-4775-8F42-EF32008E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2022-11-10T12:14:00Z</dcterms:created>
  <dcterms:modified xsi:type="dcterms:W3CDTF">2022-12-15T07:25:00Z</dcterms:modified>
</cp:coreProperties>
</file>